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98" w:rsidRPr="00212C98" w:rsidRDefault="00473D7C" w:rsidP="00212C98">
      <w:pPr>
        <w:spacing w:after="192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2C98">
        <w:rPr>
          <w:rFonts w:ascii="Tahoma" w:eastAsia="Times New Roman" w:hAnsi="Tahoma" w:cs="Tahoma"/>
          <w:sz w:val="18"/>
          <w:szCs w:val="18"/>
          <w:lang w:eastAsia="ru-RU"/>
        </w:rPr>
        <w:fldChar w:fldCharType="begin"/>
      </w:r>
      <w:r w:rsidR="00212C98" w:rsidRPr="00212C98">
        <w:rPr>
          <w:rFonts w:ascii="Tahoma" w:eastAsia="Times New Roman" w:hAnsi="Tahoma" w:cs="Tahoma"/>
          <w:sz w:val="18"/>
          <w:szCs w:val="18"/>
          <w:lang w:eastAsia="ru-RU"/>
        </w:rPr>
        <w:instrText xml:space="preserve"> HYPERLINK "https://edu.tatar.ru/aviastroit/page85751.htm/read-news/485564" </w:instrText>
      </w:r>
      <w:r w:rsidRPr="00212C98">
        <w:rPr>
          <w:rFonts w:ascii="Tahoma" w:eastAsia="Times New Roman" w:hAnsi="Tahoma" w:cs="Tahoma"/>
          <w:sz w:val="18"/>
          <w:szCs w:val="18"/>
          <w:lang w:eastAsia="ru-RU"/>
        </w:rPr>
        <w:fldChar w:fldCharType="separate"/>
      </w:r>
    </w:p>
    <w:p w:rsidR="00212C98" w:rsidRPr="00212C98" w:rsidRDefault="00212C98" w:rsidP="001169CD">
      <w:pPr>
        <w:spacing w:before="100" w:beforeAutospacing="1" w:after="240" w:line="36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212C98" w:rsidRP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комп</w:t>
      </w:r>
      <w:r w:rsidR="0007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лектования детского сада на 2016/2017</w:t>
      </w: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 планируется набор детей в следующих возрастных группах:</w:t>
      </w:r>
    </w:p>
    <w:p w:rsidR="00212C98" w:rsidRP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младшая -  с 1,5</w:t>
      </w:r>
      <w:r w:rsidRPr="00212C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-х до 3-х лет;</w:t>
      </w:r>
    </w:p>
    <w:p w:rsidR="00212C98" w:rsidRDefault="00073EA2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Младш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средняя – с 3-х до 5-и </w:t>
      </w:r>
      <w:r w:rsidR="00212C98" w:rsidRPr="00212C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лет.</w:t>
      </w:r>
    </w:p>
    <w:p w:rsidR="00520CD7" w:rsidRPr="00212C98" w:rsidRDefault="00073EA2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Старш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подготовительная группа  - с 5</w:t>
      </w:r>
      <w:r w:rsidR="00520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 до 6-и</w:t>
      </w:r>
      <w:r w:rsidR="00520C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лет</w:t>
      </w:r>
    </w:p>
    <w:p w:rsidR="00212C98" w:rsidRP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направляются в детский сад через республиканскую систему АИС «Электронный детский сад».</w:t>
      </w:r>
    </w:p>
    <w:p w:rsidR="00212C98" w:rsidRP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отслеживать свою очередность на Портале государственных и муниципальных услуг РТ.</w:t>
      </w:r>
    </w:p>
    <w:p w:rsidR="00212C98" w:rsidRPr="00212C98" w:rsidRDefault="00212C98" w:rsidP="00212C9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Массовое комплектование детског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сада планируется  завершить 31 августа</w:t>
      </w:r>
      <w:r w:rsidR="00073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Pr="00212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 При наличии свободных мест будет проводиться доукомплектование  учреждения.</w:t>
      </w:r>
    </w:p>
    <w:p w:rsidR="003D56C7" w:rsidRPr="00212C98" w:rsidRDefault="00473D7C" w:rsidP="00212C98">
      <w:pPr>
        <w:ind w:left="142"/>
        <w:rPr>
          <w:rFonts w:ascii="Times New Roman" w:hAnsi="Times New Roman" w:cs="Times New Roman"/>
          <w:color w:val="FF0000"/>
          <w:sz w:val="24"/>
          <w:szCs w:val="24"/>
        </w:rPr>
      </w:pPr>
      <w:r w:rsidRPr="00212C98">
        <w:rPr>
          <w:rFonts w:ascii="Tahoma" w:eastAsia="Times New Roman" w:hAnsi="Tahoma" w:cs="Tahoma"/>
          <w:sz w:val="18"/>
          <w:szCs w:val="18"/>
          <w:lang w:eastAsia="ru-RU"/>
        </w:rPr>
        <w:fldChar w:fldCharType="end"/>
      </w:r>
      <w:r w:rsidR="00212C98" w:rsidRPr="00212C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После направление дет</w:t>
      </w:r>
      <w:r w:rsidR="008F14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ей мы Вас пригласим  на собрание</w:t>
      </w:r>
      <w:r w:rsidR="00212C98" w:rsidRPr="00212C9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bookmarkStart w:id="0" w:name="_GoBack"/>
      <w:bookmarkEnd w:id="0"/>
    </w:p>
    <w:sectPr w:rsidR="003D56C7" w:rsidRPr="00212C98" w:rsidSect="003D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048C5"/>
    <w:multiLevelType w:val="multilevel"/>
    <w:tmpl w:val="7F60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C98"/>
    <w:rsid w:val="00073EA2"/>
    <w:rsid w:val="001169CD"/>
    <w:rsid w:val="00212C98"/>
    <w:rsid w:val="003D56C7"/>
    <w:rsid w:val="003F72FE"/>
    <w:rsid w:val="00473D7C"/>
    <w:rsid w:val="00520CD7"/>
    <w:rsid w:val="006D7826"/>
    <w:rsid w:val="008F1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371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718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5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2014-05-14T18:25:00Z</dcterms:created>
  <dcterms:modified xsi:type="dcterms:W3CDTF">2016-11-07T07:17:00Z</dcterms:modified>
</cp:coreProperties>
</file>